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1" w:rsidRPr="00C50281" w:rsidRDefault="0080374C" w:rsidP="00DC47B1">
      <w:pPr>
        <w:jc w:val="center"/>
        <w:rPr>
          <w:b/>
          <w:sz w:val="36"/>
          <w:szCs w:val="36"/>
        </w:rPr>
      </w:pPr>
      <w:r w:rsidRPr="00A312F6">
        <w:rPr>
          <w:rFonts w:hint="eastAsia"/>
          <w:b/>
          <w:sz w:val="36"/>
          <w:szCs w:val="36"/>
        </w:rPr>
        <w:t>关于进一步规范“名家讲堂”</w:t>
      </w:r>
      <w:r w:rsidR="00BF6450">
        <w:rPr>
          <w:rFonts w:hint="eastAsia"/>
          <w:b/>
          <w:sz w:val="36"/>
          <w:szCs w:val="36"/>
        </w:rPr>
        <w:t>活动</w:t>
      </w:r>
      <w:r w:rsidRPr="00A312F6">
        <w:rPr>
          <w:rFonts w:asciiTheme="minorEastAsia" w:hAnsiTheme="minorEastAsia" w:hint="eastAsia"/>
          <w:b/>
          <w:sz w:val="36"/>
          <w:szCs w:val="36"/>
        </w:rPr>
        <w:t>的</w:t>
      </w:r>
      <w:r w:rsidRPr="00A312F6">
        <w:rPr>
          <w:rFonts w:hint="eastAsia"/>
          <w:b/>
          <w:sz w:val="36"/>
          <w:szCs w:val="36"/>
        </w:rPr>
        <w:t>通知</w:t>
      </w:r>
    </w:p>
    <w:p w:rsidR="00324384" w:rsidRPr="00324384" w:rsidRDefault="00324384" w:rsidP="00324384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331BE">
        <w:rPr>
          <w:rFonts w:asciiTheme="minorEastAsia" w:eastAsiaTheme="minorEastAsia" w:hAnsiTheme="minorEastAsia" w:hint="eastAsia"/>
          <w:color w:val="333333"/>
          <w:sz w:val="28"/>
          <w:szCs w:val="28"/>
        </w:rPr>
        <w:t>为更好地发挥“名家讲堂”的作用，扩大专家讲座的受众面，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进一步规范“名家讲堂”的管理，简化审批手续和办理流程，现将办理流程和规范通知如下：</w:t>
      </w:r>
    </w:p>
    <w:p w:rsidR="00807D6A" w:rsidRPr="00C237C9" w:rsidRDefault="00186E54" w:rsidP="00186E54">
      <w:pPr>
        <w:tabs>
          <w:tab w:val="left" w:pos="2070"/>
          <w:tab w:val="center" w:pos="4535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27B5F" w:rsidRPr="00B27B5F">
        <w:rPr>
          <w:rFonts w:asciiTheme="minorEastAsia" w:hAnsiTheme="minorEastAsia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45pt;margin-top:26.1pt;width:372.75pt;height:153.45pt;z-index:251659264;mso-position-horizontal-relative:text;mso-position-vertical-relative:text">
            <v:textbox>
              <w:txbxContent>
                <w:p w:rsidR="00EB0AE2" w:rsidRPr="00A33AC1" w:rsidRDefault="00AE64C5" w:rsidP="00AE64C5">
                  <w:pPr>
                    <w:pStyle w:val="p0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170" w:hanging="170"/>
                    <w:jc w:val="both"/>
                    <w:rPr>
                      <w:rFonts w:asciiTheme="minorEastAsia" w:eastAsiaTheme="minorEastAsia" w:hAnsiTheme="minorEastAsia" w:cstheme="minorBidi"/>
                      <w:color w:val="333333"/>
                      <w:kern w:val="2"/>
                      <w:sz w:val="21"/>
                      <w:szCs w:val="21"/>
                    </w:rPr>
                  </w:pPr>
                  <w:r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承办部门</w:t>
                  </w:r>
                  <w:hyperlink r:id="rId8" w:history="1">
                    <w:r w:rsidR="00700C0F" w:rsidRPr="00A33AC1">
                      <w:rPr>
                        <w:rFonts w:cstheme="minorBidi" w:hint="eastAsia"/>
                        <w:color w:val="333333"/>
                        <w:kern w:val="2"/>
                      </w:rPr>
                      <w:t>在科研处网页“</w:t>
                    </w:r>
                    <w:r w:rsidR="00EB0AE2" w:rsidRPr="00A33AC1">
                      <w:rPr>
                        <w:rFonts w:cstheme="minorBidi" w:hint="eastAsia"/>
                        <w:color w:val="333333"/>
                        <w:kern w:val="2"/>
                      </w:rPr>
                      <w:t>河南省高校科技管理云服务平台”—“学术活动”</w:t>
                    </w:r>
                  </w:hyperlink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—</w:t>
                  </w:r>
                  <w:proofErr w:type="gramStart"/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“</w:t>
                  </w:r>
                  <w:proofErr w:type="gramEnd"/>
                  <w:r w:rsidR="00EB0AE2"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学术讲座</w:t>
                  </w:r>
                  <w:r w:rsidRPr="00A33AC1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—“讲座新增”中登记，要求信息填写完整，科研部门予以审核</w:t>
                  </w:r>
                  <w:r w:rsidR="00D87032">
                    <w:rPr>
                      <w:rFonts w:asciiTheme="minorEastAsia" w:eastAsiaTheme="minorEastAsia" w:hAnsiTheme="minorEastAsia" w:cstheme="minorBidi" w:hint="eastAsia"/>
                      <w:color w:val="333333"/>
                      <w:kern w:val="2"/>
                      <w:sz w:val="21"/>
                      <w:szCs w:val="21"/>
                    </w:rPr>
                    <w:t>。</w:t>
                  </w:r>
                </w:p>
                <w:p w:rsidR="00DF335D" w:rsidRPr="00FB497A" w:rsidRDefault="00324384" w:rsidP="00EB0AE2">
                  <w:pPr>
                    <w:pStyle w:val="a5"/>
                    <w:numPr>
                      <w:ilvl w:val="0"/>
                      <w:numId w:val="7"/>
                    </w:numPr>
                    <w:ind w:left="210" w:hangingChars="100" w:hanging="210"/>
                    <w:rPr>
                      <w:rFonts w:asciiTheme="minorEastAsia" w:hAnsiTheme="minorEastAsia"/>
                      <w:color w:val="FF0000"/>
                      <w:szCs w:val="21"/>
                    </w:rPr>
                  </w:pPr>
                  <w:r w:rsidRPr="00DF335D">
                    <w:rPr>
                      <w:rFonts w:hint="eastAsia"/>
                      <w:szCs w:val="21"/>
                    </w:rPr>
                    <w:t>承办部门提前</w:t>
                  </w:r>
                  <w:r w:rsidR="0077770E" w:rsidRPr="00DF335D">
                    <w:rPr>
                      <w:rFonts w:hint="eastAsia"/>
                      <w:szCs w:val="21"/>
                    </w:rPr>
                    <w:t>3</w:t>
                  </w:r>
                  <w:r w:rsidR="00D87032">
                    <w:rPr>
                      <w:rFonts w:hint="eastAsia"/>
                      <w:szCs w:val="21"/>
                    </w:rPr>
                    <w:t>个工作日</w:t>
                  </w:r>
                  <w:r w:rsidRPr="00DF335D">
                    <w:rPr>
                      <w:rFonts w:hint="eastAsia"/>
                      <w:szCs w:val="21"/>
                    </w:rPr>
                    <w:t>填写《关于</w:t>
                  </w:r>
                  <w:r w:rsidRPr="00DF335D">
                    <w:rPr>
                      <w:rFonts w:hint="eastAsia"/>
                      <w:szCs w:val="21"/>
                    </w:rPr>
                    <w:t>**</w:t>
                  </w:r>
                  <w:r w:rsidRPr="00DF335D">
                    <w:rPr>
                      <w:rFonts w:hint="eastAsia"/>
                      <w:szCs w:val="21"/>
                    </w:rPr>
                    <w:t>做客我校名家讲堂的公告》（见附件</w:t>
                  </w:r>
                  <w:r w:rsidRPr="00DF335D">
                    <w:rPr>
                      <w:rFonts w:hint="eastAsia"/>
                      <w:szCs w:val="21"/>
                    </w:rPr>
                    <w:t>1</w:t>
                  </w:r>
                  <w:r w:rsidRPr="00DF335D">
                    <w:rPr>
                      <w:rFonts w:hint="eastAsia"/>
                      <w:szCs w:val="21"/>
                    </w:rPr>
                    <w:t>）</w:t>
                  </w:r>
                  <w:r w:rsidR="00DF335D" w:rsidRPr="00DF335D">
                    <w:rPr>
                      <w:rFonts w:hint="eastAsia"/>
                      <w:szCs w:val="21"/>
                    </w:rPr>
                    <w:t>和</w:t>
                  </w:r>
                  <w:r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《名家讲堂申报表》（见附件2）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 w:rsidR="00EA3EA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首先由</w:t>
                  </w:r>
                  <w:r w:rsidR="00DF335D"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所在学院负责人签字盖章</w:t>
                  </w:r>
                  <w:r w:rsid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 w:rsidR="006369C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然后报</w:t>
                  </w:r>
                  <w:r w:rsidR="00DF335D" w:rsidRPr="00FB497A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宣传部审批</w:t>
                  </w:r>
                  <w:r w:rsidR="006369C1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、</w:t>
                  </w:r>
                  <w:r w:rsidR="00186E54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盖章</w:t>
                  </w:r>
                  <w:r w:rsidR="00D87032" w:rsidRPr="00FB497A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，</w:t>
                  </w:r>
                  <w:r w:rsidR="006369C1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审批盖章后的纸质</w:t>
                  </w:r>
                  <w:r w:rsidR="005A519C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材料交至</w:t>
                  </w:r>
                  <w:r w:rsidR="00D87032" w:rsidRPr="00FB497A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科研处</w:t>
                  </w:r>
                  <w:r w:rsidR="005A519C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1115</w:t>
                  </w:r>
                  <w:r w:rsidR="00D87032" w:rsidRPr="00FB497A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存档。</w:t>
                  </w:r>
                </w:p>
                <w:p w:rsidR="00324384" w:rsidRPr="00DF335D" w:rsidRDefault="00324384" w:rsidP="00EB0AE2">
                  <w:pPr>
                    <w:pStyle w:val="a5"/>
                    <w:numPr>
                      <w:ilvl w:val="0"/>
                      <w:numId w:val="7"/>
                    </w:numPr>
                    <w:ind w:left="210" w:hangingChars="100" w:hanging="21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DF335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科研处对上述两个附件审核后，在科研处网站“名家讲堂”模块向全校师生发布讲座公告。</w:t>
                  </w:r>
                </w:p>
                <w:p w:rsidR="00277D10" w:rsidRPr="00324384" w:rsidRDefault="00277D10" w:rsidP="0032438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807D6A" w:rsidRPr="00C237C9">
        <w:rPr>
          <w:rFonts w:hint="eastAsia"/>
          <w:sz w:val="32"/>
          <w:szCs w:val="32"/>
        </w:rPr>
        <w:t>讲座</w:t>
      </w:r>
      <w:r w:rsidR="00A7156F" w:rsidRPr="00C237C9">
        <w:rPr>
          <w:rFonts w:hint="eastAsia"/>
          <w:sz w:val="32"/>
          <w:szCs w:val="32"/>
        </w:rPr>
        <w:t>申报</w:t>
      </w:r>
    </w:p>
    <w:p w:rsidR="00807D6A" w:rsidRDefault="00807D6A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Pr="00807D6A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DF72B5" w:rsidRDefault="00DF72B5" w:rsidP="00815509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324384" w:rsidRDefault="00324384" w:rsidP="003A1AA0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700C0F" w:rsidRPr="00DF2DAF" w:rsidRDefault="00B27B5F" w:rsidP="00473044">
      <w:pPr>
        <w:jc w:val="center"/>
        <w:rPr>
          <w:sz w:val="32"/>
          <w:szCs w:val="32"/>
        </w:rPr>
      </w:pPr>
      <w:r w:rsidRPr="00B27B5F">
        <w:rPr>
          <w:rFonts w:asciiTheme="minorEastAsia" w:hAnsiTheme="minorEastAsia"/>
          <w:noProof/>
          <w:color w:val="333333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left:0;text-align:left;margin-left:213.1pt;margin-top:2.1pt;width:21pt;height:36.75pt;z-index:251660288">
            <v:textbox style="layout-flow:vertical-ideographic"/>
          </v:shape>
        </w:pict>
      </w:r>
    </w:p>
    <w:p w:rsidR="0080374C" w:rsidRPr="00700C0F" w:rsidRDefault="00B27B5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53" type="#_x0000_t202" style="position:absolute;left:0;text-align:left;margin-left:45pt;margin-top:26.7pt;width:377.25pt;height:42.75pt;z-index:251661312">
            <v:textbox>
              <w:txbxContent>
                <w:p w:rsidR="00324384" w:rsidRDefault="00324384" w:rsidP="00324384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科研处根据讲座公告内容统一制作海报。</w:t>
                  </w:r>
                </w:p>
                <w:p w:rsidR="002103C3" w:rsidRPr="00324384" w:rsidRDefault="00324384" w:rsidP="0032438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、科研处在东西两个校区公共区域</w:t>
                  </w:r>
                  <w:r w:rsidR="008911EB">
                    <w:rPr>
                      <w:rFonts w:hint="eastAsia"/>
                    </w:rPr>
                    <w:t>和讲座地点</w:t>
                  </w:r>
                  <w:r>
                    <w:rPr>
                      <w:rFonts w:hint="eastAsia"/>
                    </w:rPr>
                    <w:t>张贴讲座海报</w:t>
                  </w:r>
                </w:p>
              </w:txbxContent>
            </v:textbox>
          </v:shape>
        </w:pict>
      </w:r>
      <w:r w:rsidR="00700C0F">
        <w:rPr>
          <w:rFonts w:hint="eastAsia"/>
          <w:sz w:val="32"/>
          <w:szCs w:val="32"/>
        </w:rPr>
        <w:t xml:space="preserve">                        </w:t>
      </w:r>
      <w:r w:rsidR="00700C0F" w:rsidRPr="00700C0F">
        <w:rPr>
          <w:rFonts w:hint="eastAsia"/>
          <w:sz w:val="32"/>
          <w:szCs w:val="32"/>
        </w:rPr>
        <w:t>讲座准备</w:t>
      </w:r>
    </w:p>
    <w:p w:rsidR="00A312F6" w:rsidRDefault="00A312F6">
      <w:pPr>
        <w:rPr>
          <w:sz w:val="36"/>
          <w:szCs w:val="36"/>
        </w:rPr>
      </w:pPr>
    </w:p>
    <w:p w:rsidR="002103C3" w:rsidRDefault="00B27B5F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4" type="#_x0000_t67" style="position:absolute;left:0;text-align:left;margin-left:213.1pt;margin-top:11.55pt;width:21pt;height:24pt;z-index:251662336">
            <v:textbox style="layout-flow:vertical-ideographic"/>
          </v:shape>
        </w:pict>
      </w:r>
    </w:p>
    <w:p w:rsidR="00700C0F" w:rsidRPr="00700C0F" w:rsidRDefault="00B27B5F" w:rsidP="00700C0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2058" type="#_x0000_t202" style="position:absolute;left:0;text-align:left;margin-left:40.5pt;margin-top:27.9pt;width:377.25pt;height:38.25pt;z-index:251664384">
            <v:textbox>
              <w:txbxContent>
                <w:p w:rsidR="00DF72B5" w:rsidRDefault="00DE1471" w:rsidP="00DF72B5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</w:t>
                  </w:r>
                  <w:r w:rsidR="00B801C5">
                    <w:rPr>
                      <w:rFonts w:hint="eastAsia"/>
                    </w:rPr>
                    <w:t>单位</w:t>
                  </w:r>
                  <w:r>
                    <w:rPr>
                      <w:rFonts w:hint="eastAsia"/>
                    </w:rPr>
                    <w:t>要精心组织，确保讲座质量和会场秩序井然有序。</w:t>
                  </w:r>
                </w:p>
                <w:p w:rsidR="006F6F9C" w:rsidRDefault="00A77A13" w:rsidP="00A444E6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承办单位</w:t>
                  </w:r>
                  <w:r w:rsidR="00DE1471">
                    <w:rPr>
                      <w:rFonts w:hint="eastAsia"/>
                    </w:rPr>
                    <w:t>留存</w:t>
                  </w:r>
                  <w:r w:rsidR="00DF72B5">
                    <w:rPr>
                      <w:rFonts w:hint="eastAsia"/>
                    </w:rPr>
                    <w:t>讲座照片</w:t>
                  </w:r>
                  <w:r w:rsidR="00DE1471">
                    <w:rPr>
                      <w:rFonts w:hint="eastAsia"/>
                    </w:rPr>
                    <w:t>和</w:t>
                  </w:r>
                  <w:r w:rsidR="00DE1471">
                    <w:rPr>
                      <w:rFonts w:hint="eastAsia"/>
                    </w:rPr>
                    <w:t>PPT</w:t>
                  </w:r>
                  <w:r w:rsidR="00DF72B5">
                    <w:rPr>
                      <w:rFonts w:hint="eastAsia"/>
                    </w:rPr>
                    <w:t>，</w:t>
                  </w:r>
                  <w:r w:rsidR="006F6F9C">
                    <w:rPr>
                      <w:rFonts w:hint="eastAsia"/>
                    </w:rPr>
                    <w:t>知名专家</w:t>
                  </w:r>
                  <w:r w:rsidR="00DE1471">
                    <w:rPr>
                      <w:rFonts w:hint="eastAsia"/>
                    </w:rPr>
                    <w:t>的讲座保留</w:t>
                  </w:r>
                  <w:r w:rsidR="006F6F9C">
                    <w:rPr>
                      <w:rFonts w:hint="eastAsia"/>
                    </w:rPr>
                    <w:t>影像资料</w:t>
                  </w:r>
                  <w:r w:rsidR="00DE1471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700C0F" w:rsidRPr="00700C0F">
        <w:rPr>
          <w:rFonts w:hint="eastAsia"/>
          <w:sz w:val="32"/>
          <w:szCs w:val="32"/>
        </w:rPr>
        <w:t>讲座过程</w:t>
      </w:r>
    </w:p>
    <w:p w:rsidR="002103C3" w:rsidRDefault="002103C3">
      <w:pPr>
        <w:rPr>
          <w:sz w:val="36"/>
          <w:szCs w:val="36"/>
        </w:rPr>
      </w:pPr>
    </w:p>
    <w:p w:rsidR="00DF72B5" w:rsidRPr="00DC47B1" w:rsidRDefault="00B27B5F" w:rsidP="00DC47B1">
      <w:pPr>
        <w:rPr>
          <w:sz w:val="36"/>
          <w:szCs w:val="36"/>
        </w:rPr>
      </w:pPr>
      <w:r w:rsidRPr="00B27B5F">
        <w:rPr>
          <w:rFonts w:asciiTheme="minorEastAsia" w:hAnsiTheme="minorEastAsia"/>
          <w:noProof/>
          <w:sz w:val="44"/>
          <w:szCs w:val="44"/>
        </w:rPr>
        <w:pict>
          <v:shape id="_x0000_s2062" type="#_x0000_t67" style="position:absolute;left:0;text-align:left;margin-left:222.85pt;margin-top:9.45pt;width:21pt;height:29.55pt;z-index:251665408">
            <v:textbox style="layout-flow:vertical-ideographic"/>
          </v:shape>
        </w:pict>
      </w:r>
      <w:r w:rsidR="002103C3">
        <w:rPr>
          <w:rFonts w:hint="eastAsia"/>
          <w:sz w:val="36"/>
          <w:szCs w:val="36"/>
        </w:rPr>
        <w:t xml:space="preserve">                 </w:t>
      </w:r>
    </w:p>
    <w:p w:rsidR="002103C3" w:rsidRPr="00700C0F" w:rsidRDefault="00B27B5F" w:rsidP="00700C0F">
      <w:pPr>
        <w:jc w:val="center"/>
        <w:rPr>
          <w:rFonts w:asciiTheme="minorEastAsia" w:hAnsiTheme="minorEastAsia"/>
          <w:sz w:val="44"/>
          <w:szCs w:val="44"/>
        </w:rPr>
      </w:pPr>
      <w:r w:rsidRPr="00B27B5F">
        <w:rPr>
          <w:sz w:val="32"/>
          <w:szCs w:val="32"/>
        </w:rPr>
        <w:pict>
          <v:shape id="_x0000_s2056" type="#_x0000_t202" style="position:absolute;left:0;text-align:left;margin-left:36pt;margin-top:26.55pt;width:381.75pt;height:195.45pt;z-index:251663360">
            <v:textbox style="mso-next-textbox:#_x0000_s2056">
              <w:txbxContent>
                <w:p w:rsidR="00324384" w:rsidRPr="00D67B17" w:rsidRDefault="00A90204" w:rsidP="00324384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讲座结束后</w:t>
                  </w:r>
                  <w:r w:rsidRPr="00AE64C5">
                    <w:rPr>
                      <w:rFonts w:asciiTheme="minorEastAsia" w:hAnsiTheme="minorEastAsia" w:hint="eastAsia"/>
                      <w:szCs w:val="21"/>
                    </w:rPr>
                    <w:t>，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24小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时内完成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《名家讲堂总结表》（见附件3）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新闻稿（新闻稿格式以WORD+</w:t>
                  </w:r>
                  <w:r w:rsidR="00AE64C5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最少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3张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照片形式）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、讲座PPT及知名专家的影像资料、《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工作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并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将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电子版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发至科研处邮箱。</w:t>
                  </w: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依照学校规定对《</w:t>
                  </w:r>
                  <w:r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》进行审核并反馈信息。</w:t>
                  </w:r>
                </w:p>
                <w:p w:rsidR="00A90204" w:rsidRPr="00A34922" w:rsidRDefault="00A9020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承办单位将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《郑州师范学院校外（校内）人员劳务费发放表》</w:t>
                  </w:r>
                  <w:r w:rsidR="00D10CB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</w:t>
                  </w:r>
                  <w:r w:rsidR="00EB0AE2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名家讲堂总结表（附件3）、新闻稿</w:t>
                  </w:r>
                  <w:r w:rsid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（</w:t>
                  </w:r>
                  <w:r w:rsidR="00963BE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以上材料</w:t>
                  </w:r>
                  <w:r w:rsid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承办单位负责人审核并签字，同时加盖部门公章）</w:t>
                  </w:r>
                  <w:r w:rsidR="00AE64C5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最迟2个工作日内将</w:t>
                  </w:r>
                  <w:r w:rsidR="008A122D"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纸质版</w:t>
                  </w:r>
                  <w:r w:rsidRPr="00A3492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交至科研处1115房间。</w:t>
                  </w:r>
                </w:p>
                <w:p w:rsidR="00C76BD8" w:rsidRPr="00C6158E" w:rsidRDefault="0032438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</w:t>
                  </w:r>
                  <w:r w:rsidR="008A122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履行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 w:rsidR="00A9020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审批报销手续</w:t>
                  </w:r>
                  <w:r w:rsidR="00C6158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。</w:t>
                  </w:r>
                </w:p>
                <w:p w:rsidR="00C6158E" w:rsidRPr="00C76BD8" w:rsidRDefault="00C6158E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对于不能按照时间和审批要求举办的讲座，讲座经费由承办学院承担。</w:t>
                  </w:r>
                </w:p>
              </w:txbxContent>
            </v:textbox>
          </v:shape>
        </w:pict>
      </w:r>
      <w:r w:rsidR="00977A10">
        <w:rPr>
          <w:rFonts w:asciiTheme="minorEastAsia" w:hAnsiTheme="minorEastAsia" w:hint="eastAsia"/>
          <w:sz w:val="44"/>
          <w:szCs w:val="44"/>
        </w:rPr>
        <w:t xml:space="preserve">  </w:t>
      </w:r>
      <w:r w:rsidR="00DF72B5" w:rsidRPr="00DC47B1">
        <w:rPr>
          <w:rFonts w:hint="eastAsia"/>
          <w:sz w:val="32"/>
          <w:szCs w:val="32"/>
        </w:rPr>
        <w:t>讲座总结</w:t>
      </w:r>
    </w:p>
    <w:p w:rsidR="0025200C" w:rsidRDefault="0025200C" w:rsidP="00700C0F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F72B5" w:rsidRDefault="00DF72B5" w:rsidP="0025200C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EB0AE2" w:rsidRDefault="00EB0AE2" w:rsidP="001650AF">
      <w:pPr>
        <w:ind w:firstLineChars="150" w:firstLine="480"/>
        <w:rPr>
          <w:rFonts w:asciiTheme="minorEastAsia" w:hAnsiTheme="minorEastAsia"/>
          <w:sz w:val="32"/>
          <w:szCs w:val="32"/>
        </w:rPr>
      </w:pPr>
    </w:p>
    <w:p w:rsidR="001650AF" w:rsidRPr="001650AF" w:rsidRDefault="001650AF" w:rsidP="001650AF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50AF"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p w:rsidR="001650AF" w:rsidRPr="001650AF" w:rsidRDefault="002B776D" w:rsidP="002B776D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“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学术活动月</w:t>
      </w:r>
      <w:r>
        <w:rPr>
          <w:rFonts w:asciiTheme="majorEastAsia" w:eastAsiaTheme="majorEastAsia" w:hAnsiTheme="majorEastAsia"/>
          <w:b/>
          <w:sz w:val="36"/>
          <w:szCs w:val="36"/>
        </w:rPr>
        <w:t>”</w:t>
      </w:r>
      <w:r w:rsidR="001650AF" w:rsidRPr="001650AF">
        <w:rPr>
          <w:rFonts w:asciiTheme="majorEastAsia" w:eastAsiaTheme="majorEastAsia" w:hAnsiTheme="majorEastAsia" w:hint="eastAsia"/>
          <w:b/>
          <w:sz w:val="36"/>
          <w:szCs w:val="36"/>
        </w:rPr>
        <w:t>关于**教授做客我校“名家讲堂”的公告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由我校科研处主办，**学院承办的“名家讲堂”，将邀请**来我校为广大师生做学术报告，热烈欢迎大家届时前往。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报告题目：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报告时间：</w:t>
      </w:r>
      <w:r w:rsidR="00184621">
        <w:rPr>
          <w:rFonts w:asciiTheme="minorEastAsia" w:hAnsiTheme="minorEastAsia" w:hint="eastAsia"/>
          <w:sz w:val="28"/>
          <w:szCs w:val="28"/>
        </w:rPr>
        <w:t>（例：**年**月**日  14:00—16：00）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报告地点：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报告人简介：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科研处    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**学院</w:t>
      </w:r>
    </w:p>
    <w:p w:rsidR="00782453" w:rsidRDefault="001650AF" w:rsidP="001650A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**年**月**日</w:t>
      </w: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8A0480" w:rsidRDefault="008A0480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Pr="00E175AE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3E6F3E" w:rsidRDefault="003E6F3E" w:rsidP="003E6F3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3E6F3E" w:rsidRPr="00713D07" w:rsidRDefault="003E6F3E" w:rsidP="003E6F3E">
      <w:pPr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名家讲堂申报表</w:t>
      </w:r>
    </w:p>
    <w:tbl>
      <w:tblPr>
        <w:tblStyle w:val="a7"/>
        <w:tblpPr w:leftFromText="180" w:rightFromText="180" w:vertAnchor="text" w:horzAnchor="margin" w:tblpY="206"/>
        <w:tblW w:w="8582" w:type="dxa"/>
        <w:tblLook w:val="01E0"/>
      </w:tblPr>
      <w:tblGrid>
        <w:gridCol w:w="1425"/>
        <w:gridCol w:w="7"/>
        <w:gridCol w:w="114"/>
        <w:gridCol w:w="1304"/>
        <w:gridCol w:w="944"/>
        <w:gridCol w:w="93"/>
        <w:gridCol w:w="1324"/>
        <w:gridCol w:w="495"/>
        <w:gridCol w:w="1437"/>
        <w:gridCol w:w="1439"/>
      </w:tblGrid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ascii="黑体" w:eastAsia="黑体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一、主讲人基本情况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姓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18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性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称</w:t>
            </w:r>
            <w:r w:rsidR="0090713D">
              <w:rPr>
                <w:rFonts w:eastAsia="仿宋_GB2312" w:hint="eastAsia"/>
                <w:color w:val="000000"/>
                <w:sz w:val="24"/>
              </w:rPr>
              <w:t>、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="0090713D" w:rsidRPr="009E396F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39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单</w:t>
            </w:r>
            <w:r w:rsidR="00EE2C2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362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3E6F3E" w:rsidRPr="009E396F" w:rsidRDefault="0090713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71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D445B" w:rsidRPr="009E396F" w:rsidTr="00D32392">
        <w:trPr>
          <w:trHeight w:val="1904"/>
        </w:trPr>
        <w:tc>
          <w:tcPr>
            <w:tcW w:w="1425" w:type="dxa"/>
            <w:vAlign w:val="center"/>
          </w:tcPr>
          <w:p w:rsidR="00BD445B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主讲人简介</w:t>
            </w: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57" w:type="dxa"/>
            <w:gridSpan w:val="9"/>
          </w:tcPr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二、活动情况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2850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="00EE2C2F">
              <w:rPr>
                <w:rFonts w:eastAsia="仿宋_GB2312" w:hint="eastAsia"/>
                <w:color w:val="000000"/>
                <w:sz w:val="24"/>
              </w:rPr>
              <w:t>讲座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题目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2080"/>
        </w:trPr>
        <w:tc>
          <w:tcPr>
            <w:tcW w:w="2850" w:type="dxa"/>
            <w:gridSpan w:val="4"/>
            <w:vAlign w:val="center"/>
          </w:tcPr>
          <w:p w:rsidR="003E6F3E" w:rsidRPr="009E396F" w:rsidRDefault="00EE2C2F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讲座</w:t>
            </w:r>
            <w:r w:rsidR="003E6F3E" w:rsidRPr="009E396F">
              <w:rPr>
                <w:rFonts w:eastAsia="仿宋_GB2312" w:hint="eastAsia"/>
                <w:color w:val="000000"/>
                <w:sz w:val="24"/>
              </w:rPr>
              <w:t>内容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地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申请经费</w:t>
            </w:r>
          </w:p>
        </w:tc>
        <w:tc>
          <w:tcPr>
            <w:tcW w:w="1439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学时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6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拟邀请的参加人员及规模</w:t>
            </w:r>
          </w:p>
        </w:tc>
        <w:tc>
          <w:tcPr>
            <w:tcW w:w="2876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009"/>
        </w:trPr>
        <w:tc>
          <w:tcPr>
            <w:tcW w:w="1546" w:type="dxa"/>
            <w:gridSpan w:val="3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部门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385C03">
        <w:trPr>
          <w:trHeight w:val="1566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3E6F3E" w:rsidRPr="009E396F" w:rsidRDefault="00385C03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宣传部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87032" w:rsidRPr="009E396F" w:rsidTr="00385C03">
        <w:trPr>
          <w:trHeight w:val="1697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D87032" w:rsidRDefault="00385C03" w:rsidP="00D87032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科研处</w:t>
            </w:r>
          </w:p>
          <w:p w:rsidR="00D87032" w:rsidRPr="009E396F" w:rsidRDefault="00D87032" w:rsidP="00D87032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D87032" w:rsidRPr="009E396F" w:rsidRDefault="00D87032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32392" w:rsidRPr="00442754" w:rsidTr="00D32392">
        <w:trPr>
          <w:trHeight w:val="167"/>
        </w:trPr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392" w:rsidRPr="00442754" w:rsidRDefault="00442754" w:rsidP="00442754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填报日期：　　　　　　　　　　　　　　　　　　　　　</w:t>
            </w:r>
            <w:r w:rsidR="00D32392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392" w:rsidRPr="00D32392" w:rsidRDefault="00D32392" w:rsidP="00442754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>填表人：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>联系电话：</w:t>
            </w:r>
          </w:p>
        </w:tc>
      </w:tr>
    </w:tbl>
    <w:p w:rsidR="007603C9" w:rsidRPr="00442754" w:rsidRDefault="007603C9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6759C4" w:rsidRPr="00442754" w:rsidRDefault="000E2C99" w:rsidP="006759C4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42754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 xml:space="preserve">                           </w:t>
      </w: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D87032">
      <w:pPr>
        <w:rPr>
          <w:rFonts w:asciiTheme="majorEastAsia" w:eastAsiaTheme="majorEastAsia" w:hAnsiTheme="majorEastAsia"/>
          <w:sz w:val="28"/>
          <w:szCs w:val="28"/>
        </w:rPr>
      </w:pPr>
    </w:p>
    <w:p w:rsidR="00385C03" w:rsidRDefault="00385C03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42754" w:rsidRDefault="00ED37E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附件3：</w:t>
      </w:r>
      <w:r w:rsidR="00BD445B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</w:p>
    <w:p w:rsidR="00ED37E2" w:rsidRPr="00052768" w:rsidRDefault="00ED37E2" w:rsidP="00442754">
      <w:pPr>
        <w:ind w:firstLineChars="1050" w:firstLine="3360"/>
        <w:rPr>
          <w:rFonts w:asciiTheme="majorEastAsia" w:eastAsiaTheme="majorEastAsia" w:hAnsiTheme="majorEastAsia"/>
          <w:sz w:val="28"/>
          <w:szCs w:val="28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名家讲堂总结表</w:t>
      </w:r>
    </w:p>
    <w:p w:rsidR="00ED37E2" w:rsidRPr="009E396F" w:rsidRDefault="00ED37E2" w:rsidP="00ED37E2">
      <w:pPr>
        <w:spacing w:line="600" w:lineRule="exact"/>
        <w:rPr>
          <w:rFonts w:ascii="黑体" w:eastAsia="黑体"/>
          <w:color w:val="000000"/>
        </w:rPr>
      </w:pPr>
      <w:r w:rsidRPr="009E396F">
        <w:rPr>
          <w:rFonts w:ascii="黑体" w:eastAsia="黑体" w:cs="隶书" w:hint="eastAsia"/>
          <w:color w:val="000000"/>
          <w:sz w:val="24"/>
        </w:rPr>
        <w:t>填报部门</w:t>
      </w:r>
      <w:r w:rsidR="00184712">
        <w:rPr>
          <w:rFonts w:ascii="黑体" w:eastAsia="黑体" w:cs="隶书" w:hint="eastAsia"/>
          <w:color w:val="000000"/>
          <w:sz w:val="24"/>
        </w:rPr>
        <w:t>：</w:t>
      </w:r>
      <w:r w:rsidRPr="009E396F">
        <w:rPr>
          <w:rFonts w:ascii="黑体" w:eastAsia="黑体" w:cs="隶书" w:hint="eastAsia"/>
          <w:color w:val="000000"/>
          <w:sz w:val="24"/>
        </w:rPr>
        <w:t xml:space="preserve">　　　　　　　　　　　　　　　　　  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18"/>
        <w:gridCol w:w="37"/>
        <w:gridCol w:w="2126"/>
        <w:gridCol w:w="1277"/>
        <w:gridCol w:w="1515"/>
        <w:gridCol w:w="1563"/>
      </w:tblGrid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主讲题目</w:t>
            </w:r>
          </w:p>
        </w:tc>
        <w:tc>
          <w:tcPr>
            <w:tcW w:w="79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讲 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职称/学位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讲座学时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举办地点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听众对象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参加人数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BD445B">
        <w:trPr>
          <w:trHeight w:val="3414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 讲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内  容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9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  动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效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  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学生反映：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教师反映：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7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活动组织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参加人员：总数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人；其中：教师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人，学生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人。</w:t>
            </w:r>
          </w:p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8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会场秩序：</w:t>
            </w:r>
          </w:p>
        </w:tc>
      </w:tr>
      <w:tr w:rsidR="00ED37E2" w:rsidRPr="009E396F" w:rsidTr="00835CCF">
        <w:trPr>
          <w:trHeight w:val="1167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建议与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　　</w:t>
            </w:r>
          </w:p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</w:t>
            </w:r>
            <w:r w:rsidR="0023741E"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                       </w:t>
            </w: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年　　月　　日</w:t>
            </w:r>
          </w:p>
        </w:tc>
      </w:tr>
    </w:tbl>
    <w:p w:rsidR="007603C9" w:rsidRDefault="007603C9" w:rsidP="00442754">
      <w:pPr>
        <w:rPr>
          <w:rFonts w:asciiTheme="majorEastAsia" w:eastAsiaTheme="majorEastAsia" w:hAnsiTheme="majorEastAsia"/>
          <w:sz w:val="28"/>
          <w:szCs w:val="28"/>
        </w:rPr>
      </w:pPr>
    </w:p>
    <w:sectPr w:rsidR="007603C9" w:rsidSect="00DF72B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A2" w:rsidRDefault="00E931A2" w:rsidP="009573AE">
      <w:r>
        <w:separator/>
      </w:r>
    </w:p>
  </w:endnote>
  <w:endnote w:type="continuationSeparator" w:id="0">
    <w:p w:rsidR="00E931A2" w:rsidRDefault="00E931A2" w:rsidP="0095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A2" w:rsidRDefault="00E931A2" w:rsidP="009573AE">
      <w:r>
        <w:separator/>
      </w:r>
    </w:p>
  </w:footnote>
  <w:footnote w:type="continuationSeparator" w:id="0">
    <w:p w:rsidR="00E931A2" w:rsidRDefault="00E931A2" w:rsidP="0095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35E"/>
    <w:multiLevelType w:val="hybridMultilevel"/>
    <w:tmpl w:val="E7B830D8"/>
    <w:lvl w:ilvl="0" w:tplc="554A6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37A5"/>
    <w:multiLevelType w:val="hybridMultilevel"/>
    <w:tmpl w:val="7A4C19C4"/>
    <w:lvl w:ilvl="0" w:tplc="607A9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89285B"/>
    <w:multiLevelType w:val="hybridMultilevel"/>
    <w:tmpl w:val="92E4ADC2"/>
    <w:lvl w:ilvl="0" w:tplc="B4BC096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0D496C"/>
    <w:multiLevelType w:val="hybridMultilevel"/>
    <w:tmpl w:val="86F2962E"/>
    <w:lvl w:ilvl="0" w:tplc="F450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AE5110"/>
    <w:multiLevelType w:val="hybridMultilevel"/>
    <w:tmpl w:val="9B826DD6"/>
    <w:lvl w:ilvl="0" w:tplc="9E02623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1D2982"/>
    <w:multiLevelType w:val="hybridMultilevel"/>
    <w:tmpl w:val="DED06F42"/>
    <w:lvl w:ilvl="0" w:tplc="91B095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CA2F0C"/>
    <w:multiLevelType w:val="hybridMultilevel"/>
    <w:tmpl w:val="FBBE5B84"/>
    <w:lvl w:ilvl="0" w:tplc="9DA09C0C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3AE"/>
    <w:rsid w:val="00022153"/>
    <w:rsid w:val="00052768"/>
    <w:rsid w:val="00062561"/>
    <w:rsid w:val="00094CE3"/>
    <w:rsid w:val="000B2FD2"/>
    <w:rsid w:val="000C6F9B"/>
    <w:rsid w:val="000E2C99"/>
    <w:rsid w:val="000E2FD3"/>
    <w:rsid w:val="00117221"/>
    <w:rsid w:val="00131CF7"/>
    <w:rsid w:val="00140360"/>
    <w:rsid w:val="00154BB2"/>
    <w:rsid w:val="001650AF"/>
    <w:rsid w:val="00184621"/>
    <w:rsid w:val="00184712"/>
    <w:rsid w:val="00186E54"/>
    <w:rsid w:val="001C65CB"/>
    <w:rsid w:val="002103C3"/>
    <w:rsid w:val="002244F2"/>
    <w:rsid w:val="002317F8"/>
    <w:rsid w:val="0023741E"/>
    <w:rsid w:val="0025200C"/>
    <w:rsid w:val="00277D10"/>
    <w:rsid w:val="00280631"/>
    <w:rsid w:val="00282D77"/>
    <w:rsid w:val="002B3127"/>
    <w:rsid w:val="002B776D"/>
    <w:rsid w:val="002C13C8"/>
    <w:rsid w:val="002C1EE9"/>
    <w:rsid w:val="002E1B10"/>
    <w:rsid w:val="00306019"/>
    <w:rsid w:val="00324384"/>
    <w:rsid w:val="00325009"/>
    <w:rsid w:val="00333D2D"/>
    <w:rsid w:val="003727DA"/>
    <w:rsid w:val="00380B96"/>
    <w:rsid w:val="00385C03"/>
    <w:rsid w:val="003A1AA0"/>
    <w:rsid w:val="003A6C6B"/>
    <w:rsid w:val="003E6F3E"/>
    <w:rsid w:val="004276E4"/>
    <w:rsid w:val="00441EE4"/>
    <w:rsid w:val="00442754"/>
    <w:rsid w:val="00452D69"/>
    <w:rsid w:val="00456D1B"/>
    <w:rsid w:val="00473044"/>
    <w:rsid w:val="004C2F63"/>
    <w:rsid w:val="005118D7"/>
    <w:rsid w:val="00527D15"/>
    <w:rsid w:val="005700DC"/>
    <w:rsid w:val="00585A35"/>
    <w:rsid w:val="005951C0"/>
    <w:rsid w:val="005A43B0"/>
    <w:rsid w:val="005A519C"/>
    <w:rsid w:val="005B009E"/>
    <w:rsid w:val="005B5877"/>
    <w:rsid w:val="005C3630"/>
    <w:rsid w:val="006369C1"/>
    <w:rsid w:val="00662B86"/>
    <w:rsid w:val="006759C4"/>
    <w:rsid w:val="006801C8"/>
    <w:rsid w:val="006B6947"/>
    <w:rsid w:val="006F6F9C"/>
    <w:rsid w:val="00700C0F"/>
    <w:rsid w:val="00742196"/>
    <w:rsid w:val="007603C9"/>
    <w:rsid w:val="0077770E"/>
    <w:rsid w:val="00782453"/>
    <w:rsid w:val="007914FE"/>
    <w:rsid w:val="007A7354"/>
    <w:rsid w:val="007C55AD"/>
    <w:rsid w:val="007E6BF9"/>
    <w:rsid w:val="007F44C9"/>
    <w:rsid w:val="0080374C"/>
    <w:rsid w:val="00807737"/>
    <w:rsid w:val="00807D6A"/>
    <w:rsid w:val="00815509"/>
    <w:rsid w:val="00823346"/>
    <w:rsid w:val="00835822"/>
    <w:rsid w:val="00843076"/>
    <w:rsid w:val="008911EB"/>
    <w:rsid w:val="008968F0"/>
    <w:rsid w:val="008A0480"/>
    <w:rsid w:val="008A122D"/>
    <w:rsid w:val="008A6200"/>
    <w:rsid w:val="008B4F62"/>
    <w:rsid w:val="008E746D"/>
    <w:rsid w:val="0090713D"/>
    <w:rsid w:val="00913894"/>
    <w:rsid w:val="00947D99"/>
    <w:rsid w:val="009573AE"/>
    <w:rsid w:val="00963BEE"/>
    <w:rsid w:val="00977A10"/>
    <w:rsid w:val="00A2783C"/>
    <w:rsid w:val="00A312F6"/>
    <w:rsid w:val="00A33AC1"/>
    <w:rsid w:val="00A34922"/>
    <w:rsid w:val="00A444E6"/>
    <w:rsid w:val="00A7156F"/>
    <w:rsid w:val="00A77A13"/>
    <w:rsid w:val="00A90204"/>
    <w:rsid w:val="00AE64C5"/>
    <w:rsid w:val="00B04834"/>
    <w:rsid w:val="00B132D8"/>
    <w:rsid w:val="00B27B5F"/>
    <w:rsid w:val="00B31984"/>
    <w:rsid w:val="00B412C7"/>
    <w:rsid w:val="00B52DCE"/>
    <w:rsid w:val="00B567EE"/>
    <w:rsid w:val="00B801C5"/>
    <w:rsid w:val="00B97B05"/>
    <w:rsid w:val="00BA0E41"/>
    <w:rsid w:val="00BD445B"/>
    <w:rsid w:val="00BF18DC"/>
    <w:rsid w:val="00BF337B"/>
    <w:rsid w:val="00BF6450"/>
    <w:rsid w:val="00C033AC"/>
    <w:rsid w:val="00C1201B"/>
    <w:rsid w:val="00C207CD"/>
    <w:rsid w:val="00C237C9"/>
    <w:rsid w:val="00C31BCA"/>
    <w:rsid w:val="00C50281"/>
    <w:rsid w:val="00C6158E"/>
    <w:rsid w:val="00C76BD8"/>
    <w:rsid w:val="00CB6DD1"/>
    <w:rsid w:val="00CC73EE"/>
    <w:rsid w:val="00CF69CB"/>
    <w:rsid w:val="00D10CB0"/>
    <w:rsid w:val="00D16E94"/>
    <w:rsid w:val="00D20499"/>
    <w:rsid w:val="00D32392"/>
    <w:rsid w:val="00D73627"/>
    <w:rsid w:val="00D87032"/>
    <w:rsid w:val="00D91126"/>
    <w:rsid w:val="00DC47B1"/>
    <w:rsid w:val="00DE1471"/>
    <w:rsid w:val="00DE5B86"/>
    <w:rsid w:val="00DF2DAF"/>
    <w:rsid w:val="00DF335D"/>
    <w:rsid w:val="00DF72B5"/>
    <w:rsid w:val="00E175AE"/>
    <w:rsid w:val="00E345E0"/>
    <w:rsid w:val="00E422A2"/>
    <w:rsid w:val="00E931A2"/>
    <w:rsid w:val="00EA3EAE"/>
    <w:rsid w:val="00EB0AE2"/>
    <w:rsid w:val="00EB6B37"/>
    <w:rsid w:val="00ED37E2"/>
    <w:rsid w:val="00ED7088"/>
    <w:rsid w:val="00EE2C2F"/>
    <w:rsid w:val="00EE7713"/>
    <w:rsid w:val="00F070F6"/>
    <w:rsid w:val="00F23B4F"/>
    <w:rsid w:val="00F8686D"/>
    <w:rsid w:val="00FA5331"/>
    <w:rsid w:val="00FB497A"/>
    <w:rsid w:val="00FC2F9C"/>
    <w:rsid w:val="00FF099B"/>
    <w:rsid w:val="00FF226F"/>
    <w:rsid w:val="00FF65B1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3AE"/>
    <w:rPr>
      <w:sz w:val="18"/>
      <w:szCs w:val="18"/>
    </w:rPr>
  </w:style>
  <w:style w:type="paragraph" w:customStyle="1" w:styleId="p0">
    <w:name w:val="p0"/>
    <w:basedOn w:val="a"/>
    <w:rsid w:val="00803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7D1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77D10"/>
    <w:rPr>
      <w:color w:val="0000FF"/>
      <w:u w:val="single"/>
    </w:rPr>
  </w:style>
  <w:style w:type="table" w:styleId="a7">
    <w:name w:val="Table Grid"/>
    <w:basedOn w:val="a1"/>
    <w:rsid w:val="00BF33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E7%AC%AC%E4%B8%80%E6%AD%A5%EF%BC%8C%E6%8F%90%E5%89%8D%E4%B8%89%E5%A4%A9%E5%A1%AB%E5%86%99%E2%80%9C%E5%90%8D%E5%AE%B6%E8%AE%B2%E5%A0%82%E7%94%B3%E6%8A%A5%E8%A1%A8%E2%80%9D%E5%92%8C%E2%80%9C%E5%85%B3%E4%BA%8E%E4%B8%BE%E5%8A%9E%E2%80%98%E5%90%8D%E5%AE%B6%E8%AE%B2%E5%A0%82%E2%80%99%E7%9A%84%E9%80%9A%E7%9F%A5%E2%80%9D%EF%BC%88%E8%A7%81%E7%A7%91%E7%A0%94%E5%A4%84%E7%BD%91%E7%AB%99%E8%A1%A8%E6%A0%BC%E4%B8%8B%E8%BD%BD%E4%B8%80%E6%A0%8F%EF%BC%89%EF%BC%8C%E5%B9%B6%E5%8F%91%E5%88%B0%E7%A7%91%E7%A0%94%E5%A4%84%E9%82%AE%E7%AE%B1(zznukyc@126.com)%EF%BC%8C%E7%94%B1%E7%A7%91%E7%A0%94%E5%A4%84%E5%9C%A8%E7%BD%91%E7%AB%99%E4%B8%8A%E9%9D%A2%E5%90%91%E5%85%A8%E6%A0%A1%E5%B8%88%E7%94%9F%E5%8F%91%E5%B8%83%E8%AE%B2%E5%BA%A7%E9%80%9A%E7%9F%A5%EF%BC%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28EDF-011A-4A05-87B5-C300E255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162</Words>
  <Characters>929</Characters>
  <Application>Microsoft Office Word</Application>
  <DocSecurity>0</DocSecurity>
  <Lines>7</Lines>
  <Paragraphs>2</Paragraphs>
  <ScaleCrop>false</ScaleCrop>
  <Company>Sky123.Org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16</cp:revision>
  <cp:lastPrinted>2018-05-30T03:08:00Z</cp:lastPrinted>
  <dcterms:created xsi:type="dcterms:W3CDTF">2018-08-08T08:59:00Z</dcterms:created>
  <dcterms:modified xsi:type="dcterms:W3CDTF">2018-09-13T07:41:00Z</dcterms:modified>
</cp:coreProperties>
</file>