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9D" w:rsidRDefault="00AE4A9D" w:rsidP="00AE4A9D">
      <w:pPr>
        <w:spacing w:beforeLines="100" w:before="312" w:afterLines="50" w:after="156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2024年度郑州市社科调研课题结项报送汇总表</w:t>
      </w:r>
    </w:p>
    <w:p w:rsidR="00AE4A9D" w:rsidRDefault="00AE4A9D" w:rsidP="00AE4A9D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AE4A9D" w:rsidRDefault="00AE4A9D" w:rsidP="00AE4A9D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2579"/>
        <w:gridCol w:w="1407"/>
        <w:gridCol w:w="2226"/>
        <w:gridCol w:w="2070"/>
      </w:tblGrid>
      <w:tr w:rsidR="00AE4A9D" w:rsidTr="00433B2F">
        <w:trPr>
          <w:trHeight w:val="73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AE4A9D" w:rsidTr="00433B2F">
        <w:trPr>
          <w:trHeight w:hRule="exact" w:val="73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AE4A9D" w:rsidTr="00433B2F">
        <w:trPr>
          <w:trHeight w:hRule="exact" w:val="73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AE4A9D" w:rsidTr="00433B2F">
        <w:trPr>
          <w:trHeight w:hRule="exact" w:val="73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AE4A9D" w:rsidTr="00433B2F">
        <w:trPr>
          <w:trHeight w:hRule="exact" w:val="73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9D" w:rsidRDefault="00AE4A9D" w:rsidP="00433B2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AE4A9D" w:rsidRPr="00630E66" w:rsidRDefault="00AE4A9D" w:rsidP="00AE4A9D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>经对电子版或纸质申请材料进行形式审查，</w:t>
      </w:r>
      <w:r>
        <w:rPr>
          <w:rFonts w:ascii="仿宋_GB2312" w:eastAsia="仿宋_GB2312" w:hint="eastAsia"/>
          <w:b/>
          <w:bCs/>
          <w:sz w:val="28"/>
          <w:szCs w:val="28"/>
        </w:rPr>
        <w:t>项目负责</w:t>
      </w:r>
      <w:r w:rsidRPr="00630E66">
        <w:rPr>
          <w:rFonts w:ascii="仿宋_GB2312" w:eastAsia="仿宋_GB2312" w:hint="eastAsia"/>
          <w:b/>
          <w:bCs/>
          <w:sz w:val="28"/>
          <w:szCs w:val="28"/>
        </w:rPr>
        <w:t>人所填写内容属实，</w:t>
      </w:r>
      <w:r>
        <w:rPr>
          <w:rFonts w:ascii="仿宋_GB2312" w:eastAsia="仿宋_GB2312" w:hint="eastAsia"/>
          <w:b/>
          <w:bCs/>
          <w:sz w:val="28"/>
          <w:szCs w:val="28"/>
        </w:rPr>
        <w:t>结项材料</w:t>
      </w:r>
      <w:r w:rsidRPr="00630E66">
        <w:rPr>
          <w:rFonts w:ascii="仿宋_GB2312" w:eastAsia="仿宋_GB2312" w:hint="eastAsia"/>
          <w:b/>
          <w:bCs/>
          <w:sz w:val="28"/>
          <w:szCs w:val="28"/>
        </w:rPr>
        <w:t>符合意识形态要求。所在院系已审核此次</w:t>
      </w:r>
      <w:r>
        <w:rPr>
          <w:rFonts w:ascii="仿宋_GB2312" w:eastAsia="仿宋_GB2312" w:hint="eastAsia"/>
          <w:b/>
          <w:bCs/>
          <w:sz w:val="28"/>
          <w:szCs w:val="28"/>
        </w:rPr>
        <w:t>结项</w:t>
      </w:r>
      <w:r w:rsidRPr="00630E66">
        <w:rPr>
          <w:rFonts w:ascii="仿宋_GB2312" w:eastAsia="仿宋_GB2312" w:hint="eastAsia"/>
          <w:b/>
          <w:bCs/>
          <w:sz w:val="28"/>
          <w:szCs w:val="28"/>
        </w:rPr>
        <w:t>所有材料，</w:t>
      </w:r>
      <w:r>
        <w:rPr>
          <w:rFonts w:ascii="仿宋_GB2312" w:eastAsia="仿宋_GB2312" w:hint="eastAsia"/>
          <w:b/>
          <w:bCs/>
          <w:sz w:val="28"/>
          <w:szCs w:val="28"/>
        </w:rPr>
        <w:t>同意</w:t>
      </w:r>
      <w:bookmarkStart w:id="0" w:name="_GoBack"/>
      <w:bookmarkEnd w:id="0"/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上报。 </w:t>
      </w:r>
    </w:p>
    <w:p w:rsidR="00AE4A9D" w:rsidRPr="00630E66" w:rsidRDefault="00AE4A9D" w:rsidP="00AE4A9D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AE4A9D" w:rsidRPr="00630E66" w:rsidRDefault="00AE4A9D" w:rsidP="00AE4A9D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AE4A9D" w:rsidRPr="00630E66" w:rsidRDefault="00AE4A9D" w:rsidP="00AE4A9D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AE4A9D" w:rsidRDefault="00AE4A9D" w:rsidP="00AE4A9D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AE4A9D" w:rsidRDefault="00AE4A9D" w:rsidP="00AE4A9D">
      <w:pPr>
        <w:spacing w:line="360" w:lineRule="auto"/>
        <w:rPr>
          <w:rFonts w:ascii="黑体" w:eastAsia="黑体" w:hint="eastAsia"/>
          <w:bCs/>
          <w:sz w:val="32"/>
        </w:rPr>
      </w:pPr>
    </w:p>
    <w:sectPr w:rsidR="00AE4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23" w:rsidRDefault="00041D23" w:rsidP="00AE4A9D">
      <w:r>
        <w:separator/>
      </w:r>
    </w:p>
  </w:endnote>
  <w:endnote w:type="continuationSeparator" w:id="0">
    <w:p w:rsidR="00041D23" w:rsidRDefault="00041D23" w:rsidP="00AE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23" w:rsidRDefault="00041D23" w:rsidP="00AE4A9D">
      <w:r>
        <w:separator/>
      </w:r>
    </w:p>
  </w:footnote>
  <w:footnote w:type="continuationSeparator" w:id="0">
    <w:p w:rsidR="00041D23" w:rsidRDefault="00041D23" w:rsidP="00AE4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E6"/>
    <w:rsid w:val="000267E6"/>
    <w:rsid w:val="00041D23"/>
    <w:rsid w:val="004254A8"/>
    <w:rsid w:val="00A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3857D"/>
  <w15:chartTrackingRefBased/>
  <w15:docId w15:val="{029B96C9-619E-4EC5-B5FC-612CE234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E4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4A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4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4A9D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AE4A9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AE4A9D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AE4A9D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AE4A9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2024-02-21T01:45:00Z</dcterms:created>
  <dcterms:modified xsi:type="dcterms:W3CDTF">2024-02-21T01:46:00Z</dcterms:modified>
</cp:coreProperties>
</file>